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E91" w:rsidRDefault="00874D4E">
      <w:pPr>
        <w:jc w:val="center"/>
      </w:pPr>
      <w:r>
        <w:rPr>
          <w:sz w:val="28"/>
          <w:lang w:val="ro-RO"/>
        </w:rPr>
        <w:t xml:space="preserve">REPARTIZARE INSPECȚII LIMBA ENGLEZĂ </w:t>
      </w:r>
      <w:r>
        <w:rPr>
          <w:b/>
          <w:sz w:val="28"/>
          <w:lang w:val="ro-RO"/>
        </w:rPr>
        <w:t xml:space="preserve">GRAD I SERIA 2024, </w:t>
      </w:r>
    </w:p>
    <w:p w:rsidR="00314E91" w:rsidRDefault="00874D4E">
      <w:pPr>
        <w:jc w:val="center"/>
      </w:pPr>
      <w:r>
        <w:rPr>
          <w:sz w:val="28"/>
          <w:lang w:val="ro-RO"/>
        </w:rPr>
        <w:t>AN ȘCOLAR 2022-2023</w:t>
      </w:r>
    </w:p>
    <w:p w:rsidR="00314E91" w:rsidRDefault="00314E91">
      <w:pPr>
        <w:rPr>
          <w:lang w:val="ro-RO"/>
        </w:rPr>
      </w:pPr>
    </w:p>
    <w:tbl>
      <w:tblPr>
        <w:tblW w:w="1295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6"/>
        <w:gridCol w:w="2747"/>
        <w:gridCol w:w="2790"/>
        <w:gridCol w:w="856"/>
        <w:gridCol w:w="964"/>
        <w:gridCol w:w="2206"/>
        <w:gridCol w:w="2871"/>
      </w:tblGrid>
      <w:tr w:rsidR="00314E91">
        <w:trPr>
          <w:trHeight w:val="312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E91" w:rsidRDefault="00874D4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val="ro-RO"/>
              </w:rPr>
              <w:t>Nr. Crt.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E91" w:rsidRDefault="00874D4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val="ro-RO"/>
              </w:rPr>
              <w:t>Nume candidat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E91" w:rsidRDefault="00874D4E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val="ro-RO"/>
              </w:rPr>
              <w:t>Școala de proveniență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E91" w:rsidRDefault="00874D4E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val="ro-RO"/>
              </w:rPr>
              <w:t>Grad/ serie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E91" w:rsidRDefault="00874D4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val="ro-RO"/>
              </w:rPr>
              <w:t>Tip inspecție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E91" w:rsidRDefault="00874D4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val="ro-RO"/>
              </w:rPr>
              <w:t>Nume metodist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E91" w:rsidRDefault="00874D4E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val="ro-RO"/>
              </w:rPr>
              <w:t>Școala de proveniență</w:t>
            </w:r>
          </w:p>
        </w:tc>
      </w:tr>
      <w:tr w:rsidR="00314E91">
        <w:trPr>
          <w:trHeight w:val="312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E91" w:rsidRDefault="00314E9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E91" w:rsidRDefault="00874D4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  <w:t>BĂLAN CAMELIA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E91" w:rsidRDefault="00874D4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  <w:t>ȘCOALA GIMNAZIALĂ NR. 1 GURA VĂII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E91" w:rsidRDefault="00874D4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  <w:t>I/2024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E91" w:rsidRDefault="00874D4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  <w:t>IC2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E91" w:rsidRDefault="00874D4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  <w:t>BACIU EMILIA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E91" w:rsidRDefault="00874D4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  <w:t>ȘCOALA GIMNAZIALĂ NR. 1 BALCANI</w:t>
            </w:r>
          </w:p>
        </w:tc>
      </w:tr>
      <w:tr w:rsidR="00314E91">
        <w:trPr>
          <w:trHeight w:val="312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E91" w:rsidRDefault="00314E9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E91" w:rsidRDefault="00874D4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  <w:t>BUDEANU CRISTINA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E91" w:rsidRDefault="00874D4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  <w:t>ȘCOALA GIMNAZIALĂ ”MIHAIL SADOVEANU” BACĂU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E91" w:rsidRDefault="00874D4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  <w:t>I/2024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E91" w:rsidRDefault="00874D4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  <w:t>IC2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E91" w:rsidRDefault="00874D4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  <w:t>CHICIU OANA-ALINA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E91" w:rsidRDefault="00874D4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  <w:t>ȘCOALA GIMNAZIALĂ „ALEXANDRU IOAN CUZA” BACĂU</w:t>
            </w:r>
          </w:p>
        </w:tc>
      </w:tr>
      <w:tr w:rsidR="00314E91">
        <w:trPr>
          <w:trHeight w:val="312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E91" w:rsidRDefault="00314E9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E91" w:rsidRDefault="00874D4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  <w:t>BUHUȘ E. OANA (BEJAN)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E91" w:rsidRDefault="00874D4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  <w:t>ȘCOALA GIMNAZIALĂ RĂCĂCIUNI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E91" w:rsidRDefault="00874D4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  <w:t>I/2024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E91" w:rsidRDefault="00874D4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  <w:t>IC2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E91" w:rsidRDefault="00874D4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  <w:t>FLORIA RALUCA-ELENA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E91" w:rsidRDefault="00874D4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  <w:t>ȘCOALA GIMNAZIALĂ „SPIRU HARET” BACĂU</w:t>
            </w:r>
          </w:p>
        </w:tc>
      </w:tr>
      <w:tr w:rsidR="00314E91">
        <w:trPr>
          <w:trHeight w:val="312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E91" w:rsidRDefault="00314E9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E91" w:rsidRDefault="00874D4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  <w:t>BUTNARU SORINA-MARILENA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E91" w:rsidRDefault="00874D4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  <w:t>ȘCOALA GIMNAZIALĂ ”DR. ALEXANDRU ȘAFRAN” BACĂU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E91" w:rsidRDefault="00874D4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  <w:t>I/2024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E91" w:rsidRDefault="00874D4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  <w:t>IC2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E91" w:rsidRDefault="00874D4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  <w:t>IVANCIUC CARMEN-LAURA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E91" w:rsidRDefault="00874D4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  <w:t>COLEGIUL NAȚIONAL PEDAGOGIC „ȘTEFAN CEL MARE” BACĂU</w:t>
            </w:r>
          </w:p>
        </w:tc>
      </w:tr>
      <w:tr w:rsidR="00314E91">
        <w:trPr>
          <w:trHeight w:val="312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E91" w:rsidRDefault="00314E9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E91" w:rsidRDefault="00874D4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  <w:t>CIOBANU GABRIELA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E91" w:rsidRDefault="00874D4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  <w:t>ȘCOALA GIMNAZIALĂ „CONSTANTIN PLATON” BACĂU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E91" w:rsidRDefault="00874D4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  <w:t>I/2024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E91" w:rsidRDefault="00874D4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  <w:t>IC2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E91" w:rsidRDefault="00874D4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  <w:t>JUGARIU OANA-IRINA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E91" w:rsidRDefault="00874D4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  <w:t>COLEGIUL NAȚIONAL „VASILE ALECSANDRI” BACĂU</w:t>
            </w:r>
          </w:p>
        </w:tc>
      </w:tr>
      <w:tr w:rsidR="00210B30" w:rsidTr="007D5123">
        <w:trPr>
          <w:trHeight w:val="312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B30" w:rsidRDefault="00210B30" w:rsidP="00210B3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B30" w:rsidRDefault="00210B30" w:rsidP="00210B3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  <w:t>DUȚU MARINELA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B30" w:rsidRDefault="00210B30" w:rsidP="00210B3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  <w:t>ȘCOALA GIMNAZIALĂ „ALEXANDRU PIRU” MĂRGINENI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B30" w:rsidRDefault="00210B30" w:rsidP="00210B3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I/2024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B30" w:rsidRDefault="00210B30" w:rsidP="00210B3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IC2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B30" w:rsidRDefault="00210B30" w:rsidP="00210B3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MIHALEA ANCA-MĂRIUCA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B30" w:rsidRDefault="00210B30" w:rsidP="00210B30">
            <w:pPr>
              <w:spacing w:after="0" w:line="240" w:lineRule="auto"/>
            </w:pPr>
            <w:r>
              <w:rPr>
                <w:rFonts w:eastAsia="Times New Roman" w:cs="Calibri"/>
                <w:sz w:val="20"/>
                <w:szCs w:val="20"/>
                <w:lang w:val="ro-RO"/>
              </w:rPr>
              <w:t>COLEGIUL NAȚIONAL PEDAGOGIC „ȘTEFAN CEL MARE” BACĂU</w:t>
            </w:r>
          </w:p>
        </w:tc>
      </w:tr>
      <w:tr w:rsidR="00210B30">
        <w:trPr>
          <w:trHeight w:val="312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B30" w:rsidRDefault="00210B30" w:rsidP="00210B3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B30" w:rsidRDefault="00210B30" w:rsidP="00210B3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  <w:t>OBREJA ANDREI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B30" w:rsidRDefault="00210B30" w:rsidP="00210B3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  <w:t>ȘCOALA GIMNAZIALĂ ”GEORGE APOSTU” STĂNIȘEȘTI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B30" w:rsidRDefault="00210B30" w:rsidP="00210B3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  <w:t>I/2024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B30" w:rsidRDefault="00210B30" w:rsidP="00210B3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  <w:t>IC2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B30" w:rsidRDefault="00210B30" w:rsidP="00210B3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  <w:t>CONSTANTIN LĂCRĂMIOARA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B30" w:rsidRDefault="00210B30" w:rsidP="00210B3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  <w:t xml:space="preserve"> COLEGIUL „MIHAI EMINESCU” BACĂU</w:t>
            </w:r>
          </w:p>
        </w:tc>
      </w:tr>
      <w:tr w:rsidR="00210B30" w:rsidTr="00600E7B">
        <w:trPr>
          <w:trHeight w:val="312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B30" w:rsidRDefault="00210B30" w:rsidP="00210B3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</w:pPr>
            <w:bookmarkStart w:id="0" w:name="_GoBack" w:colFirst="1" w:colLast="1"/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B30" w:rsidRDefault="00210B30" w:rsidP="00210B3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  <w:t>REBEGEA CRISTINA MARIANA (</w:t>
            </w: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  <w:t>căs</w:t>
            </w:r>
            <w:proofErr w:type="spellEnd"/>
            <w:r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  <w:t>. GROZA)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B30" w:rsidRDefault="00210B30" w:rsidP="00210B3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  <w:t>ȘCOALA GIMNAZIALĂ CLEJA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B30" w:rsidRDefault="00210B30" w:rsidP="00210B3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  <w:t>I/2024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B30" w:rsidRDefault="00210B30" w:rsidP="00210B3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IC2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B30" w:rsidRDefault="00210B30" w:rsidP="00210B3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MIHALEA ANCA-MĂRIUCA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B30" w:rsidRDefault="00210B30" w:rsidP="00210B30">
            <w:pPr>
              <w:spacing w:after="0" w:line="240" w:lineRule="auto"/>
            </w:pPr>
            <w:r>
              <w:rPr>
                <w:rFonts w:eastAsia="Times New Roman" w:cs="Calibri"/>
                <w:sz w:val="20"/>
                <w:szCs w:val="20"/>
                <w:lang w:val="ro-RO"/>
              </w:rPr>
              <w:t>COLEGIUL NAȚIONAL PEDAGOGIC „ȘTEFAN CEL MARE” BACĂU</w:t>
            </w:r>
          </w:p>
        </w:tc>
      </w:tr>
      <w:bookmarkEnd w:id="0"/>
      <w:tr w:rsidR="00210B30">
        <w:trPr>
          <w:trHeight w:val="312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B30" w:rsidRDefault="00210B30" w:rsidP="00210B3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B30" w:rsidRDefault="00210B30" w:rsidP="00210B3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  <w:t>TĂNASE OANA-ROXANA (BALAN)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B30" w:rsidRDefault="00210B30" w:rsidP="00210B3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  <w:t>COLEGIUL TEHNIC DE COMUNICAȚII ”N.V. KARPEN” BACĂU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B30" w:rsidRDefault="00210B30" w:rsidP="00210B3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  <w:t>I/2024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B30" w:rsidRDefault="00210B30" w:rsidP="00210B3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  <w:t>IC2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B30" w:rsidRDefault="00210B30" w:rsidP="00210B3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  <w:t>COJOCARU ANDREEA- ȘTEFANA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B30" w:rsidRDefault="00210B30" w:rsidP="00210B3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  <w:t>LICEUL TEORETIC „ION BORCEA” BUHUȘI</w:t>
            </w:r>
          </w:p>
        </w:tc>
      </w:tr>
    </w:tbl>
    <w:p w:rsidR="00314E91" w:rsidRDefault="00314E91">
      <w:pPr>
        <w:rPr>
          <w:lang w:val="ro-RO"/>
        </w:rPr>
      </w:pPr>
    </w:p>
    <w:sectPr w:rsidR="00314E91"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20D7" w:rsidRDefault="007A20D7">
      <w:pPr>
        <w:spacing w:after="0" w:line="240" w:lineRule="auto"/>
      </w:pPr>
      <w:r>
        <w:separator/>
      </w:r>
    </w:p>
  </w:endnote>
  <w:endnote w:type="continuationSeparator" w:id="0">
    <w:p w:rsidR="007A20D7" w:rsidRDefault="007A2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20D7" w:rsidRDefault="007A20D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7A20D7" w:rsidRDefault="007A20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680E16"/>
    <w:multiLevelType w:val="multilevel"/>
    <w:tmpl w:val="268415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E91"/>
    <w:rsid w:val="00210B30"/>
    <w:rsid w:val="00314E91"/>
    <w:rsid w:val="003D6C66"/>
    <w:rsid w:val="00746CB6"/>
    <w:rsid w:val="007A20D7"/>
    <w:rsid w:val="00874D4E"/>
    <w:rsid w:val="00A27C6C"/>
    <w:rsid w:val="00D536A4"/>
    <w:rsid w:val="00EA4D9E"/>
    <w:rsid w:val="00F5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2C4F7"/>
  <w15:docId w15:val="{A8E00CFC-211C-4069-B633-773474CDE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dcterms:created xsi:type="dcterms:W3CDTF">2023-01-17T14:05:00Z</dcterms:created>
  <dcterms:modified xsi:type="dcterms:W3CDTF">2023-01-17T14:05:00Z</dcterms:modified>
</cp:coreProperties>
</file>