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27E39" w14:textId="1C665E45" w:rsidR="00AB29FB" w:rsidRPr="00AB29FB" w:rsidRDefault="00AB29FB" w:rsidP="00AB29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790F3DA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o-RO"/>
        </w:rPr>
        <w:t>I. Școlile generale cu predare bilingvă (română și maghiară) în Ungaria</w:t>
      </w:r>
    </w:p>
    <w:p w14:paraId="2EE7ACF1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</w:p>
    <w:p w14:paraId="08E2739E" w14:textId="77777777" w:rsidR="00AB29FB" w:rsidRPr="00AB29FB" w:rsidRDefault="00AB29FB" w:rsidP="00AB29FB">
      <w:pPr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proofErr w:type="spellStart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Şcoala</w:t>
      </w:r>
      <w:proofErr w:type="spellEnd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Generală Română din </w:t>
      </w:r>
      <w:proofErr w:type="spellStart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Aletea</w:t>
      </w:r>
      <w:proofErr w:type="spellEnd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(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fldChar w:fldCharType="begin"/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instrText xml:space="preserve"> HYPERLINK "http://www.kir.hu/kir2int/IntezmenyKereso/Intezmeny/Index/028326" \t "_blank" </w:instrTex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fldChar w:fldCharType="separate"/>
      </w:r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Eleki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Román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Általános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Iskola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)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fldChar w:fldCharType="end"/>
      </w:r>
    </w:p>
    <w:p w14:paraId="727A349C" w14:textId="77777777" w:rsidR="00AB29FB" w:rsidRPr="00AB29FB" w:rsidRDefault="00AB29FB" w:rsidP="00AB29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5742 Elek, str.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Lökösházi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nr. 3 – Director: Petru Selejan</w:t>
      </w:r>
    </w:p>
    <w:p w14:paraId="5541380F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7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romiselek@freemail.hu</w:t>
        </w:r>
      </w:hyperlink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; </w:t>
      </w:r>
      <w:hyperlink r:id="rId8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romiselek5742@gmail.com</w:t>
        </w:r>
      </w:hyperlink>
    </w:p>
    <w:p w14:paraId="42108D29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Telefon (director): +36-70/371-5435</w:t>
      </w:r>
    </w:p>
    <w:p w14:paraId="10044573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Alți profesori români:</w:t>
      </w:r>
    </w:p>
    <w:p w14:paraId="0EE9014E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Florica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Ber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hu-HU"/>
        </w:rPr>
        <w:t>ényi, director adjunct</w:t>
      </w: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profesoară de limba română +36-30/353-3197</w:t>
      </w:r>
    </w:p>
    <w:p w14:paraId="1BE3CD7A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Ana Selejan, învățătoare +36-70/323-0835</w:t>
      </w:r>
    </w:p>
    <w:p w14:paraId="0D4E8762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</w:p>
    <w:p w14:paraId="18AC67B6" w14:textId="77777777" w:rsidR="00AB29FB" w:rsidRPr="00AB29FB" w:rsidRDefault="00AB29FB" w:rsidP="00AB29FB">
      <w:pPr>
        <w:numPr>
          <w:ilvl w:val="0"/>
          <w:numId w:val="2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Școala Generală Română „Lucian </w:t>
      </w:r>
      <w:proofErr w:type="spellStart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Magdu</w:t>
      </w:r>
      <w:proofErr w:type="spellEnd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” din </w:t>
      </w:r>
      <w:proofErr w:type="spellStart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Bătania</w:t>
      </w:r>
      <w:proofErr w:type="spellEnd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(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Magdu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Lucian Román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Általános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Iskola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és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Óvoda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)</w:t>
      </w:r>
    </w:p>
    <w:p w14:paraId="291371EF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5830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Battonya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str.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Fő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nr. 121. – Director: Viorica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Şutea</w:t>
      </w:r>
      <w:proofErr w:type="spellEnd"/>
    </w:p>
    <w:p w14:paraId="6A0695DE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9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romaniskola.batt@gmail.com</w:t>
        </w:r>
      </w:hyperlink>
    </w:p>
    <w:p w14:paraId="19B060C2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Telefon (director): +36-70/336-6765</w:t>
      </w:r>
    </w:p>
    <w:p w14:paraId="1E7CB6AA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Alți profesori români:</w:t>
      </w:r>
    </w:p>
    <w:p w14:paraId="31785679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Anca Stan, director adjunct, învățătoare, </w:t>
      </w:r>
      <w:hyperlink r:id="rId10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ancastana@gmail.com</w:t>
        </w:r>
      </w:hyperlink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+36-70/631-0342;</w:t>
      </w:r>
    </w:p>
    <w:p w14:paraId="709A3B11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+40-742/866-940;</w:t>
      </w:r>
    </w:p>
    <w:p w14:paraId="67D8F695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</w:p>
    <w:p w14:paraId="09789244" w14:textId="77777777" w:rsidR="00AB29FB" w:rsidRPr="00AB29FB" w:rsidRDefault="00AB29FB" w:rsidP="00AB29FB">
      <w:pPr>
        <w:numPr>
          <w:ilvl w:val="0"/>
          <w:numId w:val="3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Școala Generală Română din </w:t>
      </w:r>
      <w:proofErr w:type="spellStart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Chitighaz</w:t>
      </w:r>
      <w:proofErr w:type="spellEnd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(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Kétegyházi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Román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Nemzetiségi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Általános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Iskola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és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Óvoda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)</w:t>
      </w:r>
    </w:p>
    <w:p w14:paraId="718FEFE6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5741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Kétegyháza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str. Szent Imre nr. 89 – Director: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Erica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Borbély</w:t>
      </w:r>
    </w:p>
    <w:p w14:paraId="39F34969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11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romansulioviketegyhaza@gmail.com</w:t>
        </w:r>
      </w:hyperlink>
    </w:p>
    <w:p w14:paraId="4554088D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Telefon (director): +36-70/338-5065; Email: </w:t>
      </w:r>
      <w:hyperlink r:id="rId12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ajsaera1702@gmail.com</w:t>
        </w:r>
      </w:hyperlink>
    </w:p>
    <w:p w14:paraId="43D8E708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Alți profesori români:</w:t>
      </w:r>
    </w:p>
    <w:p w14:paraId="732407A1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Aracs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Attila, director adjunct, profesor sport </w:t>
      </w:r>
    </w:p>
    <w:p w14:paraId="484590A4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Iuliana Moldovan, profesoară de limba română</w:t>
      </w:r>
    </w:p>
    <w:p w14:paraId="2FCAC5CF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Ana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Rocsin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-Orb</w:t>
      </w: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hu-HU"/>
        </w:rPr>
        <w:t>an, profesoar</w:t>
      </w: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ă de limba română, +36-70/984-1570</w:t>
      </w:r>
    </w:p>
    <w:p w14:paraId="11137510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</w:p>
    <w:p w14:paraId="327E98A4" w14:textId="77777777" w:rsidR="00AB29FB" w:rsidRPr="00AB29FB" w:rsidRDefault="00AB29FB" w:rsidP="00AB29FB">
      <w:pPr>
        <w:numPr>
          <w:ilvl w:val="0"/>
          <w:numId w:val="4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Liceul și 5. Școala Generală și Căminul de elevi Românesc „Nicolae Bălcescu”, Giula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(„Nicolae Bălcescu” Román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Gimnázium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,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Általános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Iskola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és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Kollégium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)</w:t>
      </w:r>
    </w:p>
    <w:p w14:paraId="3DB29D66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5700, Gyula, piața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Liceum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nr. 2 – Director: Dr. Maria Gurzău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Czeglédi</w:t>
      </w:r>
      <w:proofErr w:type="spellEnd"/>
    </w:p>
    <w:p w14:paraId="084D3962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13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titkarsag@balcescu.sulinet.hu</w:t>
        </w:r>
      </w:hyperlink>
    </w:p>
    <w:p w14:paraId="159F2A96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Telefon (director): +36-30/645-5131; Email: </w:t>
      </w:r>
      <w:hyperlink r:id="rId14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gurzomarika@gmail.com</w:t>
        </w:r>
      </w:hyperlink>
    </w:p>
    <w:p w14:paraId="163188FF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Alți profesori români:</w:t>
      </w:r>
    </w:p>
    <w:p w14:paraId="05616393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Andreea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Cefan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-S</w:t>
      </w: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hu-HU"/>
        </w:rPr>
        <w:t>zántó</w:t>
      </w: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director adjunct (liceu) +36-30/257-1257</w:t>
      </w:r>
    </w:p>
    <w:p w14:paraId="0435B614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Ana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Radici-Repisky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director adjunct (școala generală) +36-70/428-4125</w:t>
      </w:r>
    </w:p>
    <w:p w14:paraId="1B96CF2C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Ildiko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Ruja-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Pilan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director adjunct (cămin) +36-70/637-5775</w:t>
      </w:r>
    </w:p>
    <w:p w14:paraId="03967D6A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Livia Stăvaru, profesoară de limba română +36-70/319-6408; </w:t>
      </w:r>
      <w:hyperlink r:id="rId15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stavaruliviasimona@gmail.com</w:t>
        </w:r>
      </w:hyperlink>
    </w:p>
    <w:p w14:paraId="3F56085A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lastRenderedPageBreak/>
        <w:t xml:space="preserve">Beata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Condoroş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-S</w:t>
      </w: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hu-HU"/>
        </w:rPr>
        <w:t>zöllősi</w:t>
      </w: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profesoară de limba română </w:t>
      </w:r>
      <w:hyperlink r:id="rId16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kondorosbeata@gmail.com</w:t>
        </w:r>
      </w:hyperlink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+36-70/453-0983</w:t>
      </w:r>
      <w:bookmarkStart w:id="0" w:name="_GoBack"/>
      <w:bookmarkEnd w:id="0"/>
    </w:p>
    <w:p w14:paraId="628B2B0D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</w:t>
      </w:r>
    </w:p>
    <w:p w14:paraId="0FFF8112" w14:textId="77777777" w:rsidR="00AB29FB" w:rsidRPr="00AB29FB" w:rsidRDefault="00AB29FB" w:rsidP="00AB29FB">
      <w:pPr>
        <w:numPr>
          <w:ilvl w:val="0"/>
          <w:numId w:val="5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”</w:t>
      </w:r>
      <w:r w:rsidRPr="00AB29F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o-RO"/>
        </w:rPr>
        <w:t>Școala Generală bilingvă de naționalitate română</w:t>
      </w: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” din Micherechi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(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lang w:val="en-GB"/>
        </w:rPr>
        <w:fldChar w:fldCharType="begin"/>
      </w:r>
      <w:r w:rsidRPr="00AB29FB">
        <w:rPr>
          <w:rFonts w:ascii="Times New Roman" w:eastAsia="Times New Roman" w:hAnsi="Times New Roman" w:cs="Times New Roman"/>
          <w:color w:val="222222"/>
          <w:lang w:val="en-GB"/>
        </w:rPr>
        <w:instrText xml:space="preserve"> HYPERLINK "http://mehkerekiskola.hu/" \o "Méhkeréki Román Nemzetiségi Kétnyelvű Általános Iskola - Weboldala" \t "_blank" </w:instrText>
      </w:r>
      <w:r w:rsidRPr="00AB29FB">
        <w:rPr>
          <w:rFonts w:ascii="Times New Roman" w:eastAsia="Times New Roman" w:hAnsi="Times New Roman" w:cs="Times New Roman"/>
          <w:color w:val="222222"/>
          <w:lang w:val="en-GB"/>
        </w:rPr>
        <w:fldChar w:fldCharType="separate"/>
      </w:r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Méhkeréki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Román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Nemzetiségi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Kétnyelvű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Általános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Iskola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lang w:val="en-GB"/>
        </w:rPr>
        <w:fldChar w:fldCharType="end"/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)</w:t>
      </w:r>
    </w:p>
    <w:p w14:paraId="58073FDE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5726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Méhkerék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str. Kossuth nr. 70x – Director: Ana Ruja</w:t>
      </w:r>
    </w:p>
    <w:p w14:paraId="292A078F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17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mehkerekiiskola@gmail.com</w:t>
        </w:r>
      </w:hyperlink>
    </w:p>
    <w:p w14:paraId="4C70BF9B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Telefon (director): +36-70/328-6033</w:t>
      </w:r>
    </w:p>
    <w:p w14:paraId="1C73822A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Alți profesori români:</w:t>
      </w:r>
    </w:p>
    <w:p w14:paraId="16554B78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Ana Netea-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Benye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director adjunct +36-70/395-1603; </w:t>
      </w:r>
      <w:hyperlink r:id="rId18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benyeancsa@gmail.com</w:t>
        </w:r>
      </w:hyperlink>
    </w:p>
    <w:p w14:paraId="613CF5A3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Carmen Ruja-R</w:t>
      </w: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hu-HU"/>
        </w:rPr>
        <w:t>éthelyi, </w:t>
      </w: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învățătoare, +36-70/324-8291</w:t>
      </w:r>
    </w:p>
    <w:p w14:paraId="7AA84D25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</w:t>
      </w:r>
    </w:p>
    <w:p w14:paraId="25A489F7" w14:textId="77777777" w:rsidR="00AB29FB" w:rsidRPr="00AB29FB" w:rsidRDefault="00AB29FB" w:rsidP="00AB29FB">
      <w:pPr>
        <w:numPr>
          <w:ilvl w:val="0"/>
          <w:numId w:val="6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Școala Generală Română, </w:t>
      </w:r>
      <w:proofErr w:type="spellStart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Săcal</w:t>
      </w:r>
      <w:proofErr w:type="spellEnd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(Bihar Román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Nemzetiségi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Kéttannyelvű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Általános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Iskola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és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Óvoda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)</w:t>
      </w:r>
    </w:p>
    <w:p w14:paraId="344D9695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4136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Körösszakál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piața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Piac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nr. 3. – Director: Elena Silaghi</w:t>
      </w:r>
    </w:p>
    <w:p w14:paraId="1F96A168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19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szakal.iskola@gmail.com</w:t>
        </w:r>
      </w:hyperlink>
    </w:p>
    <w:p w14:paraId="70BACCFF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Telefon (director): +36-30/725-9735; Email: </w:t>
      </w:r>
      <w:hyperlink r:id="rId20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bilingva@freemail.hu</w:t>
        </w:r>
      </w:hyperlink>
    </w:p>
    <w:p w14:paraId="49575802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o-RO"/>
        </w:rPr>
        <w:t> </w:t>
      </w:r>
    </w:p>
    <w:p w14:paraId="36D82ADB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o-RO"/>
        </w:rPr>
        <w:t>II. Școli în care româna se predă ca obiect de studiu</w:t>
      </w:r>
    </w:p>
    <w:p w14:paraId="1DF0DD24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o-RO"/>
        </w:rPr>
        <w:t> </w:t>
      </w:r>
    </w:p>
    <w:p w14:paraId="3C606FCA" w14:textId="77777777" w:rsidR="00AB29FB" w:rsidRPr="00AB29FB" w:rsidRDefault="00AB29FB" w:rsidP="00AB29FB">
      <w:pPr>
        <w:numPr>
          <w:ilvl w:val="0"/>
          <w:numId w:val="7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Școala Generală, Apateu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(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Magyarhomorogi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Szabó Pál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hu-HU"/>
        </w:rPr>
        <w:t>Áltslános Iskola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)</w:t>
      </w:r>
    </w:p>
    <w:p w14:paraId="5AAD7DAF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4136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Körösszegapáti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str. Kossuth nr. 48 – Director: Vad Erzsébet</w:t>
      </w:r>
    </w:p>
    <w:p w14:paraId="4CBB9297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21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amkapati@gmail.com</w:t>
        </w:r>
      </w:hyperlink>
    </w:p>
    <w:p w14:paraId="52F399E6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</w:p>
    <w:p w14:paraId="6663EDBC" w14:textId="77777777" w:rsidR="00AB29FB" w:rsidRPr="00AB29FB" w:rsidRDefault="00AB29FB" w:rsidP="00AB29FB">
      <w:pPr>
        <w:numPr>
          <w:ilvl w:val="0"/>
          <w:numId w:val="8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Școala Generală, Cenadul Unguresc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(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lang w:val="en-GB"/>
        </w:rPr>
        <w:fldChar w:fldCharType="begin"/>
      </w:r>
      <w:r w:rsidRPr="00AB29FB">
        <w:rPr>
          <w:rFonts w:ascii="Times New Roman" w:eastAsia="Times New Roman" w:hAnsi="Times New Roman" w:cs="Times New Roman"/>
          <w:color w:val="222222"/>
          <w:lang w:val="en-GB"/>
        </w:rPr>
        <w:instrText xml:space="preserve"> HYPERLINK "https://mcsrefaltisk.sulinet.hu/" \o "Magyarcsanádi Református Általános Iskola és Óvoda" \t "_blank" </w:instrText>
      </w:r>
      <w:r w:rsidRPr="00AB29FB">
        <w:rPr>
          <w:rFonts w:ascii="Times New Roman" w:eastAsia="Times New Roman" w:hAnsi="Times New Roman" w:cs="Times New Roman"/>
          <w:color w:val="222222"/>
          <w:lang w:val="en-GB"/>
        </w:rPr>
        <w:fldChar w:fldCharType="separate"/>
      </w:r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Magyarcsanádi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Református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Általános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Iskola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és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Óvoda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lang w:val="en-GB"/>
        </w:rPr>
        <w:fldChar w:fldCharType="end"/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)</w:t>
      </w:r>
    </w:p>
    <w:p w14:paraId="22A435B1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6932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Magyarcsanád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str.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Templom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nr. 3 – Director: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Baranyi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Bettina</w:t>
      </w:r>
      <w:proofErr w:type="spellEnd"/>
    </w:p>
    <w:p w14:paraId="10AC8C76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22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vezetok@mcsrefaltisk.sulinet.hu</w:t>
        </w:r>
      </w:hyperlink>
    </w:p>
    <w:p w14:paraId="46955772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</w:t>
      </w:r>
    </w:p>
    <w:p w14:paraId="6A487C50" w14:textId="77777777" w:rsidR="00AB29FB" w:rsidRPr="00AB29FB" w:rsidRDefault="00AB29FB" w:rsidP="00AB29FB">
      <w:pPr>
        <w:numPr>
          <w:ilvl w:val="0"/>
          <w:numId w:val="9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Școala Generală, </w:t>
      </w:r>
      <w:proofErr w:type="spellStart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Furta</w:t>
      </w:r>
      <w:proofErr w:type="spellEnd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(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Furtai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Bessenyei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Gy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hu-HU"/>
        </w:rPr>
        <w:t>örgy Áltslános Iskola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)</w:t>
      </w:r>
    </w:p>
    <w:p w14:paraId="79D60956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4141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Furta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str. Petőfi nr. 7 – Director: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Bihari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Csaba</w:t>
      </w:r>
    </w:p>
    <w:p w14:paraId="2331273F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23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furtaiskola1@gmail.com</w:t>
        </w:r>
      </w:hyperlink>
    </w:p>
    <w:p w14:paraId="2FBB713B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4F3BA00" w14:textId="77777777" w:rsidR="00AB29FB" w:rsidRPr="00AB29FB" w:rsidRDefault="00AB29FB" w:rsidP="00AB29FB">
      <w:pPr>
        <w:numPr>
          <w:ilvl w:val="0"/>
          <w:numId w:val="10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Școala Generală, </w:t>
      </w:r>
      <w:proofErr w:type="spellStart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Leucuşhaz</w:t>
      </w:r>
      <w:proofErr w:type="spellEnd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(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Lőkösházi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Általános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Iskola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)</w:t>
      </w:r>
    </w:p>
    <w:p w14:paraId="55337C79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5743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Lőkösháza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str.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Alapítók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nr. 22 – Director: Balogh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Istvánné</w:t>
      </w:r>
      <w:proofErr w:type="spellEnd"/>
    </w:p>
    <w:p w14:paraId="333B0C11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24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lokosisuli@freemail.hu</w:t>
        </w:r>
      </w:hyperlink>
    </w:p>
    <w:p w14:paraId="7B4AC768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</w:t>
      </w:r>
    </w:p>
    <w:p w14:paraId="7ED0DBCF" w14:textId="77777777" w:rsidR="00AB29FB" w:rsidRPr="00AB29FB" w:rsidRDefault="00AB29FB" w:rsidP="00AB29FB">
      <w:pPr>
        <w:numPr>
          <w:ilvl w:val="0"/>
          <w:numId w:val="11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Calibri"/>
          <w:color w:val="222222"/>
        </w:rPr>
      </w:pPr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Școala Generală, </w:t>
      </w:r>
      <w:proofErr w:type="spellStart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Pocei</w:t>
      </w:r>
      <w:proofErr w:type="spellEnd"/>
      <w:r w:rsidRPr="00AB29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 </w:t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(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lang w:val="en-GB"/>
        </w:rPr>
        <w:fldChar w:fldCharType="begin"/>
      </w:r>
      <w:r w:rsidRPr="00AB29FB">
        <w:rPr>
          <w:rFonts w:ascii="Times New Roman" w:eastAsia="Times New Roman" w:hAnsi="Times New Roman" w:cs="Times New Roman"/>
          <w:color w:val="222222"/>
          <w:lang w:val="en-GB"/>
        </w:rPr>
        <w:instrText xml:space="preserve"> HYPERLINK "https://lorantffy-pocsaj.edu.hu/" \t "_blank" </w:instrText>
      </w:r>
      <w:r w:rsidRPr="00AB29FB">
        <w:rPr>
          <w:rFonts w:ascii="Times New Roman" w:eastAsia="Times New Roman" w:hAnsi="Times New Roman" w:cs="Times New Roman"/>
          <w:color w:val="222222"/>
          <w:lang w:val="en-GB"/>
        </w:rPr>
        <w:fldChar w:fldCharType="separate"/>
      </w:r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Pocsaji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Lorántffy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Zsuzsanna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u w:val="single"/>
          <w:lang w:val="ro-RO"/>
        </w:rPr>
        <w:t> 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ro-RO"/>
        </w:rPr>
        <w:t>Általános</w:t>
      </w:r>
      <w:proofErr w:type="spellEnd"/>
      <w:r w:rsidRPr="00AB29F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ro-RO"/>
        </w:rPr>
        <w:t>Iskola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lang w:val="en-GB"/>
        </w:rPr>
        <w:fldChar w:fldCharType="end"/>
      </w:r>
      <w:r w:rsidRPr="00AB29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)</w:t>
      </w:r>
    </w:p>
    <w:p w14:paraId="2D8D9E4B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4125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Pocsaj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str. Nagy nr. 41. – Director: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Molcsán</w:t>
      </w:r>
      <w:proofErr w:type="spellEnd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Piroska</w:t>
      </w:r>
      <w:proofErr w:type="spellEnd"/>
    </w:p>
    <w:p w14:paraId="2CFE7418" w14:textId="77777777" w:rsidR="00AB29FB" w:rsidRPr="00AB29FB" w:rsidRDefault="00AB29FB" w:rsidP="00AB29F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29F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Email: </w:t>
      </w:r>
      <w:hyperlink r:id="rId25" w:tgtFrame="_blank" w:history="1">
        <w:r w:rsidRPr="00AB29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/>
          </w:rPr>
          <w:t>sulipocs@gmail.com</w:t>
        </w:r>
      </w:hyperlink>
    </w:p>
    <w:p w14:paraId="5AD3EDB5" w14:textId="77777777" w:rsidR="005F0A08" w:rsidRDefault="005F0A08"/>
    <w:sectPr w:rsidR="005F0A08" w:rsidSect="00AB29FB">
      <w:pgSz w:w="12240" w:h="15840"/>
      <w:pgMar w:top="9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57C41" w14:textId="77777777" w:rsidR="002C5DD5" w:rsidRDefault="002C5DD5" w:rsidP="00AB29FB">
      <w:pPr>
        <w:spacing w:after="0" w:line="240" w:lineRule="auto"/>
      </w:pPr>
      <w:r>
        <w:separator/>
      </w:r>
    </w:p>
  </w:endnote>
  <w:endnote w:type="continuationSeparator" w:id="0">
    <w:p w14:paraId="5E69BDC0" w14:textId="77777777" w:rsidR="002C5DD5" w:rsidRDefault="002C5DD5" w:rsidP="00AB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A9EA9" w14:textId="77777777" w:rsidR="002C5DD5" w:rsidRDefault="002C5DD5" w:rsidP="00AB29FB">
      <w:pPr>
        <w:spacing w:after="0" w:line="240" w:lineRule="auto"/>
      </w:pPr>
      <w:r>
        <w:separator/>
      </w:r>
    </w:p>
  </w:footnote>
  <w:footnote w:type="continuationSeparator" w:id="0">
    <w:p w14:paraId="04E60716" w14:textId="77777777" w:rsidR="002C5DD5" w:rsidRDefault="002C5DD5" w:rsidP="00AB2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0111"/>
    <w:multiLevelType w:val="multilevel"/>
    <w:tmpl w:val="4E2E9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47F74"/>
    <w:multiLevelType w:val="multilevel"/>
    <w:tmpl w:val="BB0E9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22ABA"/>
    <w:multiLevelType w:val="multilevel"/>
    <w:tmpl w:val="D48E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17C3B"/>
    <w:multiLevelType w:val="multilevel"/>
    <w:tmpl w:val="4C689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D0F4D"/>
    <w:multiLevelType w:val="multilevel"/>
    <w:tmpl w:val="5D74B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C366E"/>
    <w:multiLevelType w:val="multilevel"/>
    <w:tmpl w:val="C608D6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1640F"/>
    <w:multiLevelType w:val="multilevel"/>
    <w:tmpl w:val="D3A02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6645A"/>
    <w:multiLevelType w:val="multilevel"/>
    <w:tmpl w:val="200E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F95F47"/>
    <w:multiLevelType w:val="multilevel"/>
    <w:tmpl w:val="BDB43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A5EC7"/>
    <w:multiLevelType w:val="multilevel"/>
    <w:tmpl w:val="963E4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A6CB5"/>
    <w:multiLevelType w:val="multilevel"/>
    <w:tmpl w:val="438480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E2"/>
    <w:rsid w:val="002C5DD5"/>
    <w:rsid w:val="005302E2"/>
    <w:rsid w:val="005F0A08"/>
    <w:rsid w:val="007226D6"/>
    <w:rsid w:val="00A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8962F"/>
  <w15:chartTrackingRefBased/>
  <w15:docId w15:val="{91E4B6B6-C68A-4F57-861D-649F09B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221821194480877959msolistparagraph">
    <w:name w:val="m_2221821194480877959msolistparagraph"/>
    <w:basedOn w:val="Normal"/>
    <w:rsid w:val="00AB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29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FB"/>
  </w:style>
  <w:style w:type="paragraph" w:styleId="Footer">
    <w:name w:val="footer"/>
    <w:basedOn w:val="Normal"/>
    <w:link w:val="FooterChar"/>
    <w:uiPriority w:val="99"/>
    <w:unhideWhenUsed/>
    <w:rsid w:val="00AB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iselek5742@gmail.com" TargetMode="External"/><Relationship Id="rId13" Type="http://schemas.openxmlformats.org/officeDocument/2006/relationships/hyperlink" Target="mailto:titkarsag@balcescu.sulinet.hu" TargetMode="External"/><Relationship Id="rId18" Type="http://schemas.openxmlformats.org/officeDocument/2006/relationships/hyperlink" Target="mailto:benyeancsa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mkapati@gmail.com" TargetMode="External"/><Relationship Id="rId7" Type="http://schemas.openxmlformats.org/officeDocument/2006/relationships/hyperlink" Target="mailto:romiselek@freemail.hu" TargetMode="External"/><Relationship Id="rId12" Type="http://schemas.openxmlformats.org/officeDocument/2006/relationships/hyperlink" Target="mailto:ajsaera1702@gmail.com" TargetMode="External"/><Relationship Id="rId17" Type="http://schemas.openxmlformats.org/officeDocument/2006/relationships/hyperlink" Target="mailto:mehkerekiiskola@gmail.com" TargetMode="External"/><Relationship Id="rId25" Type="http://schemas.openxmlformats.org/officeDocument/2006/relationships/hyperlink" Target="mailto:sulipoc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dorosbeata@gmail.com" TargetMode="External"/><Relationship Id="rId20" Type="http://schemas.openxmlformats.org/officeDocument/2006/relationships/hyperlink" Target="mailto:bilingva@freemail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mansulioviketegyhaza@gmail.com" TargetMode="External"/><Relationship Id="rId24" Type="http://schemas.openxmlformats.org/officeDocument/2006/relationships/hyperlink" Target="mailto:lokosisuli@freemail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avaruliviasimona@gmail.com" TargetMode="External"/><Relationship Id="rId23" Type="http://schemas.openxmlformats.org/officeDocument/2006/relationships/hyperlink" Target="mailto:furtaiskola1@gmail.com" TargetMode="External"/><Relationship Id="rId10" Type="http://schemas.openxmlformats.org/officeDocument/2006/relationships/hyperlink" Target="mailto:ancastana@gmail.com" TargetMode="External"/><Relationship Id="rId19" Type="http://schemas.openxmlformats.org/officeDocument/2006/relationships/hyperlink" Target="mailto:szakal.iskol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iskola.batt@gmail.com" TargetMode="External"/><Relationship Id="rId14" Type="http://schemas.openxmlformats.org/officeDocument/2006/relationships/hyperlink" Target="mailto:gurzomarika@gmail.com" TargetMode="External"/><Relationship Id="rId22" Type="http://schemas.openxmlformats.org/officeDocument/2006/relationships/hyperlink" Target="mailto:vezetok@mcsrefaltisk.sulinet.h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ANA-MARIA</dc:creator>
  <cp:keywords/>
  <dc:description/>
  <cp:lastModifiedBy>ROTARU ANA-MARIA</cp:lastModifiedBy>
  <cp:revision>2</cp:revision>
  <dcterms:created xsi:type="dcterms:W3CDTF">2022-01-11T11:38:00Z</dcterms:created>
  <dcterms:modified xsi:type="dcterms:W3CDTF">2022-01-11T11:38:00Z</dcterms:modified>
</cp:coreProperties>
</file>